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1DE" w:rsidRPr="0065708A" w:rsidRDefault="00DD11DE" w:rsidP="00DD11D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Русский язык 9</w:t>
      </w:r>
      <w:r w:rsidRPr="0065708A"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 w:rsidR="00C72914">
        <w:rPr>
          <w:rFonts w:ascii="Times New Roman" w:hAnsi="Times New Roman" w:cs="Times New Roman"/>
          <w:b/>
          <w:sz w:val="28"/>
          <w:szCs w:val="28"/>
        </w:rPr>
        <w:t xml:space="preserve"> (6</w:t>
      </w:r>
      <w:r>
        <w:rPr>
          <w:rFonts w:ascii="Times New Roman" w:hAnsi="Times New Roman" w:cs="Times New Roman"/>
          <w:b/>
          <w:sz w:val="28"/>
          <w:szCs w:val="28"/>
        </w:rPr>
        <w:t>-ой урок)</w:t>
      </w:r>
    </w:p>
    <w:p w:rsidR="00DD11DE" w:rsidRDefault="00DD11DE" w:rsidP="00DD11DE"/>
    <w:tbl>
      <w:tblPr>
        <w:tblStyle w:val="a3"/>
        <w:tblW w:w="0" w:type="auto"/>
        <w:tblLook w:val="04A0"/>
      </w:tblPr>
      <w:tblGrid>
        <w:gridCol w:w="2093"/>
        <w:gridCol w:w="2693"/>
        <w:gridCol w:w="4785"/>
      </w:tblGrid>
      <w:tr w:rsidR="00DD11DE" w:rsidTr="00DB0A85">
        <w:tc>
          <w:tcPr>
            <w:tcW w:w="2093" w:type="dxa"/>
          </w:tcPr>
          <w:p w:rsidR="00DD11DE" w:rsidRPr="0065708A" w:rsidRDefault="00DD11DE" w:rsidP="00DB0A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08A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693" w:type="dxa"/>
          </w:tcPr>
          <w:p w:rsidR="00DD11DE" w:rsidRPr="0065708A" w:rsidRDefault="00DD11DE" w:rsidP="00DB0A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08A">
              <w:rPr>
                <w:rFonts w:ascii="Times New Roman" w:hAnsi="Times New Roman" w:cs="Times New Roman"/>
                <w:sz w:val="28"/>
                <w:szCs w:val="28"/>
              </w:rPr>
              <w:t xml:space="preserve">Тема урока </w:t>
            </w:r>
          </w:p>
        </w:tc>
        <w:tc>
          <w:tcPr>
            <w:tcW w:w="4785" w:type="dxa"/>
          </w:tcPr>
          <w:p w:rsidR="00DD11DE" w:rsidRPr="0065708A" w:rsidRDefault="00DD11DE" w:rsidP="00DB0A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08A">
              <w:rPr>
                <w:rFonts w:ascii="Times New Roman" w:hAnsi="Times New Roman" w:cs="Times New Roman"/>
                <w:sz w:val="28"/>
                <w:szCs w:val="28"/>
              </w:rPr>
              <w:t>План урока (подробная пошаговая инструкция для ребёнка)</w:t>
            </w:r>
          </w:p>
        </w:tc>
      </w:tr>
      <w:tr w:rsidR="00DD11DE" w:rsidTr="00DB0A85">
        <w:tc>
          <w:tcPr>
            <w:tcW w:w="2093" w:type="dxa"/>
          </w:tcPr>
          <w:p w:rsidR="00DD11DE" w:rsidRPr="0065708A" w:rsidRDefault="000D46BA" w:rsidP="00DB0A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06.05</w:t>
            </w:r>
            <w:r w:rsidR="00DD11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:rsidR="000D46BA" w:rsidRDefault="000D46BA" w:rsidP="00DB0A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6BA">
              <w:rPr>
                <w:rFonts w:ascii="Times New Roman" w:hAnsi="Times New Roman" w:cs="Times New Roman"/>
                <w:sz w:val="28"/>
                <w:szCs w:val="28"/>
              </w:rPr>
              <w:t>Повторение.</w:t>
            </w:r>
          </w:p>
          <w:p w:rsidR="00DD11DE" w:rsidRPr="000D46BA" w:rsidRDefault="000D46BA" w:rsidP="00DB0A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6BA">
              <w:rPr>
                <w:rFonts w:ascii="Times New Roman" w:hAnsi="Times New Roman" w:cs="Times New Roman"/>
                <w:sz w:val="28"/>
                <w:szCs w:val="28"/>
              </w:rPr>
              <w:t>Морфология и орфография</w:t>
            </w:r>
          </w:p>
        </w:tc>
        <w:tc>
          <w:tcPr>
            <w:tcW w:w="4785" w:type="dxa"/>
          </w:tcPr>
          <w:p w:rsidR="00DD11DE" w:rsidRPr="000D46BA" w:rsidRDefault="00DD251D" w:rsidP="000D46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D11DE" w:rsidRDefault="00DD11DE" w:rsidP="00DB0A8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Выполнит</w:t>
            </w:r>
            <w:r w:rsidR="000D46BA">
              <w:rPr>
                <w:rFonts w:ascii="Times New Roman" w:hAnsi="Times New Roman" w:cs="Times New Roman"/>
                <w:sz w:val="28"/>
                <w:szCs w:val="28"/>
              </w:rPr>
              <w:t>ь упражнения 326,327</w:t>
            </w:r>
            <w:r w:rsidR="00DD251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D11DE" w:rsidRDefault="00DD11DE" w:rsidP="00DB0A85">
            <w:pPr>
              <w:pStyle w:val="a4"/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Выполнить самопроверку.</w:t>
            </w:r>
          </w:p>
          <w:p w:rsidR="00DD11DE" w:rsidRDefault="00DD11DE" w:rsidP="00DB0A85">
            <w:pPr>
              <w:pStyle w:val="a4"/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Связаться с педагогом, если возникли вопросы или трудности в выполнении заданий.</w:t>
            </w:r>
          </w:p>
          <w:p w:rsidR="00DD11DE" w:rsidRPr="0065708A" w:rsidRDefault="00DD11DE" w:rsidP="00DB0A8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Отправить удобным способом законченные работы на проверку учителю.</w:t>
            </w:r>
          </w:p>
        </w:tc>
      </w:tr>
    </w:tbl>
    <w:p w:rsidR="008A40EA" w:rsidRDefault="008A40EA"/>
    <w:sectPr w:rsidR="008A40EA" w:rsidSect="008A40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85151"/>
    <w:multiLevelType w:val="hybridMultilevel"/>
    <w:tmpl w:val="DAB62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11DE"/>
    <w:rsid w:val="000D46BA"/>
    <w:rsid w:val="007B7E1D"/>
    <w:rsid w:val="007E68C5"/>
    <w:rsid w:val="008A40EA"/>
    <w:rsid w:val="00B03709"/>
    <w:rsid w:val="00C72914"/>
    <w:rsid w:val="00DD11DE"/>
    <w:rsid w:val="00DD25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1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11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D11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53</Words>
  <Characters>304</Characters>
  <Application>Microsoft Office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скнятиновская</dc:creator>
  <cp:keywords/>
  <dc:description/>
  <cp:lastModifiedBy>школа скнятиновская</cp:lastModifiedBy>
  <cp:revision>5</cp:revision>
  <dcterms:created xsi:type="dcterms:W3CDTF">2020-04-16T09:25:00Z</dcterms:created>
  <dcterms:modified xsi:type="dcterms:W3CDTF">2020-05-04T13:52:00Z</dcterms:modified>
</cp:coreProperties>
</file>